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3C29">
      <w:pPr>
        <w:pStyle w:val="2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ascii="方正公文小标宋" w:hAnsi="方正公文小标宋" w:eastAsia="方正公文小标宋" w:cs="方正公文小标宋"/>
          <w:b w:val="0"/>
          <w:bCs w:val="0"/>
          <w:sz w:val="44"/>
          <w:szCs w:val="44"/>
        </w:rPr>
        <w:t>介 绍 信</w:t>
      </w:r>
    </w:p>
    <w:p w14:paraId="67D496BB">
      <w:pPr>
        <w:rPr>
          <w:rFonts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济源职业技术学院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：</w:t>
      </w:r>
    </w:p>
    <w:p w14:paraId="61A779B8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兹介绍我公司（单位）员工XXX，身份证号XXXXXX，员工XXX，身份证号XXXXXX等X位同志，前往你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校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仲夏启航·职通未来——济源职业技术学院202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届毕业生双选会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，请予接洽。</w:t>
      </w:r>
    </w:p>
    <w:p w14:paraId="70F5765C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13CAA48E">
      <w:pPr>
        <w:rPr>
          <w:rFonts w:ascii="方正仿宋_GB2312" w:hAnsi="方正仿宋_GB2312" w:eastAsia="方正仿宋_GB2312" w:cs="方正仿宋_GB2312"/>
          <w:sz w:val="32"/>
          <w:szCs w:val="36"/>
        </w:rPr>
      </w:pPr>
    </w:p>
    <w:p w14:paraId="60179C3F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XXXX公司（公章）</w:t>
      </w:r>
    </w:p>
    <w:p w14:paraId="04D213BA">
      <w:pPr>
        <w:spacing w:line="600" w:lineRule="exact"/>
        <w:jc w:val="right"/>
        <w:rPr>
          <w:rFonts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年X月X日</w:t>
      </w:r>
    </w:p>
    <w:p w14:paraId="553ADD1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3726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E31B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E31B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C77B9"/>
    <w:rsid w:val="4A447D4B"/>
    <w:rsid w:val="79E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124</Characters>
  <Lines>0</Lines>
  <Paragraphs>0</Paragraphs>
  <TotalTime>0</TotalTime>
  <ScaleCrop>false</ScaleCrop>
  <LinksUpToDate>false</LinksUpToDate>
  <CharactersWithSpaces>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2025-06-04T09:28:00Z</dcterms:created>
  <dc:creator>漫生活</dc:creator>
  <cp:lastModifiedBy>漫生活</cp:lastModifiedBy>
  <dcterms:modified xsi:type="dcterms:W3CDTF">2026-06-01T01:41:08Z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DF1EE90818A34F19897DAA0BFBC08BEF_13</vt:lpwstr>
  </property>
  <property fmtid="{D5CDD505-2E9C-101B-9397-08002B2CF9AE}" pid="4" name="KSOTemplateDocerSaveRecord">
    <vt:lpwstr>eyJoZGlkIjoiNDI1NGQ4MDY4NjMxYWVlMzc3ODM2NDE0MmU1ODUxYzYiLCJ1c2VySWQiOiIyODI1NjkzMjIifQ==</vt:lpwstr>
  </property>
</Properties>
</file>